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ED" w:rsidRDefault="00EC0CED" w:rsidP="00EC0CED">
      <w:pPr>
        <w:jc w:val="center"/>
        <w:rPr>
          <w:b/>
          <w:bCs/>
          <w:sz w:val="40"/>
          <w:szCs w:val="40"/>
        </w:rPr>
      </w:pPr>
    </w:p>
    <w:p w:rsidR="000B0807" w:rsidRDefault="000B0807" w:rsidP="000B080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“ Hematology Analyzer  “ </w:t>
      </w:r>
    </w:p>
    <w:p w:rsidR="000B0807" w:rsidRPr="00540557" w:rsidRDefault="000B0807" w:rsidP="000B080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URIT – 5200</w:t>
      </w:r>
      <w:bookmarkStart w:id="0" w:name="_GoBack"/>
      <w:bookmarkEnd w:id="0"/>
    </w:p>
    <w:p w:rsidR="00EC0CED" w:rsidRDefault="00EC0CED"/>
    <w:p w:rsidR="00EC0CED" w:rsidRDefault="00EC0CED" w:rsidP="00EC0CE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Test </w:t>
      </w:r>
      <w:r w:rsidR="000B0807">
        <w:rPr>
          <w:b/>
          <w:bCs/>
          <w:sz w:val="40"/>
          <w:szCs w:val="40"/>
        </w:rPr>
        <w:t>Name:</w:t>
      </w:r>
      <w:r>
        <w:rPr>
          <w:b/>
          <w:bCs/>
          <w:sz w:val="40"/>
          <w:szCs w:val="40"/>
        </w:rPr>
        <w:t xml:space="preserve">- </w:t>
      </w:r>
    </w:p>
    <w:p w:rsidR="00EC0CED" w:rsidRPr="00EC0CED" w:rsidRDefault="00EC0CED">
      <w:pPr>
        <w:rPr>
          <w:b/>
          <w:bCs/>
          <w:sz w:val="40"/>
          <w:szCs w:val="40"/>
        </w:rPr>
      </w:pPr>
      <w:r w:rsidRPr="00EC0CED">
        <w:rPr>
          <w:b/>
          <w:bCs/>
          <w:sz w:val="40"/>
          <w:szCs w:val="40"/>
        </w:rPr>
        <w:t>1 ) Complete Blood Count</w:t>
      </w:r>
    </w:p>
    <w:sectPr w:rsidR="00EC0CED" w:rsidRPr="00EC0CED" w:rsidSect="00EC0CED">
      <w:pgSz w:w="12240" w:h="15840"/>
      <w:pgMar w:top="1440" w:right="1800" w:bottom="1440" w:left="180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ED"/>
    <w:rsid w:val="000B0807"/>
    <w:rsid w:val="002B5D34"/>
    <w:rsid w:val="006B18B7"/>
    <w:rsid w:val="00834C91"/>
    <w:rsid w:val="00EC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1B517-5776-4BA0-A608-E1EF3F9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4</cp:revision>
  <dcterms:created xsi:type="dcterms:W3CDTF">2014-11-10T13:56:00Z</dcterms:created>
  <dcterms:modified xsi:type="dcterms:W3CDTF">2014-11-10T14:20:00Z</dcterms:modified>
</cp:coreProperties>
</file>